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92" w:rsidRDefault="00517F92" w:rsidP="00517F92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二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517F92" w:rsidRDefault="00517F92" w:rsidP="00517F92">
      <w:pPr>
        <w:jc w:val="center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砂石行业“创新企业”推荐表</w:t>
      </w:r>
    </w:p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45"/>
        <w:gridCol w:w="2104"/>
        <w:gridCol w:w="490"/>
        <w:gridCol w:w="930"/>
        <w:gridCol w:w="1420"/>
        <w:gridCol w:w="244"/>
        <w:gridCol w:w="1176"/>
        <w:gridCol w:w="1420"/>
      </w:tblGrid>
      <w:tr w:rsidR="00517F92" w:rsidTr="00FD043E">
        <w:trPr>
          <w:trHeight w:val="607"/>
          <w:jc w:val="center"/>
        </w:trPr>
        <w:tc>
          <w:tcPr>
            <w:tcW w:w="1545" w:type="dxa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3524" w:type="dxa"/>
            <w:gridSpan w:val="3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项目名称</w:t>
            </w:r>
          </w:p>
        </w:tc>
        <w:tc>
          <w:tcPr>
            <w:tcW w:w="2840" w:type="dxa"/>
            <w:gridSpan w:val="3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607"/>
          <w:jc w:val="center"/>
        </w:trPr>
        <w:tc>
          <w:tcPr>
            <w:tcW w:w="1545" w:type="dxa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法定代表人</w:t>
            </w:r>
          </w:p>
        </w:tc>
        <w:tc>
          <w:tcPr>
            <w:tcW w:w="2104" w:type="dxa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420" w:type="dxa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420" w:type="dxa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607"/>
          <w:jc w:val="center"/>
        </w:trPr>
        <w:tc>
          <w:tcPr>
            <w:tcW w:w="1545" w:type="dxa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单位地址</w:t>
            </w:r>
          </w:p>
        </w:tc>
        <w:tc>
          <w:tcPr>
            <w:tcW w:w="4944" w:type="dxa"/>
            <w:gridSpan w:val="4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项目编号</w:t>
            </w:r>
          </w:p>
        </w:tc>
        <w:tc>
          <w:tcPr>
            <w:tcW w:w="1420" w:type="dxa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2012"/>
          <w:jc w:val="center"/>
        </w:trPr>
        <w:tc>
          <w:tcPr>
            <w:tcW w:w="1545" w:type="dxa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项目简介</w:t>
            </w:r>
          </w:p>
        </w:tc>
        <w:tc>
          <w:tcPr>
            <w:tcW w:w="7784" w:type="dxa"/>
            <w:gridSpan w:val="7"/>
          </w:tcPr>
          <w:p w:rsidR="00517F92" w:rsidRDefault="00517F92" w:rsidP="00FD043E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（1000字左右，可另附页）</w:t>
            </w:r>
          </w:p>
        </w:tc>
      </w:tr>
      <w:tr w:rsidR="00517F92" w:rsidTr="00FD043E">
        <w:trPr>
          <w:trHeight w:val="2132"/>
          <w:jc w:val="center"/>
        </w:trPr>
        <w:tc>
          <w:tcPr>
            <w:tcW w:w="1545" w:type="dxa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创新点</w:t>
            </w:r>
          </w:p>
        </w:tc>
        <w:tc>
          <w:tcPr>
            <w:tcW w:w="7784" w:type="dxa"/>
            <w:gridSpan w:val="7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2611"/>
          <w:jc w:val="center"/>
        </w:trPr>
        <w:tc>
          <w:tcPr>
            <w:tcW w:w="1545" w:type="dxa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实际应用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效</w:t>
            </w:r>
            <w:proofErr w:type="gramEnd"/>
          </w:p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果及推广应</w:t>
            </w:r>
          </w:p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用情况（经济</w:t>
            </w:r>
          </w:p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效益或社会</w:t>
            </w:r>
          </w:p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效益）</w:t>
            </w:r>
          </w:p>
        </w:tc>
        <w:tc>
          <w:tcPr>
            <w:tcW w:w="7784" w:type="dxa"/>
            <w:gridSpan w:val="7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624"/>
          <w:jc w:val="center"/>
        </w:trPr>
        <w:tc>
          <w:tcPr>
            <w:tcW w:w="1545" w:type="dxa"/>
            <w:vMerge w:val="restart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近三年</w:t>
            </w:r>
          </w:p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销售额</w:t>
            </w:r>
          </w:p>
        </w:tc>
        <w:tc>
          <w:tcPr>
            <w:tcW w:w="2594" w:type="dxa"/>
            <w:gridSpan w:val="2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2012年</w:t>
            </w:r>
          </w:p>
        </w:tc>
        <w:tc>
          <w:tcPr>
            <w:tcW w:w="2594" w:type="dxa"/>
            <w:gridSpan w:val="3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2013年</w:t>
            </w:r>
          </w:p>
        </w:tc>
        <w:tc>
          <w:tcPr>
            <w:tcW w:w="2596" w:type="dxa"/>
            <w:gridSpan w:val="2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2014年</w:t>
            </w:r>
          </w:p>
        </w:tc>
      </w:tr>
      <w:tr w:rsidR="00517F92" w:rsidTr="00FD043E">
        <w:trPr>
          <w:trHeight w:val="624"/>
          <w:jc w:val="center"/>
        </w:trPr>
        <w:tc>
          <w:tcPr>
            <w:tcW w:w="1545" w:type="dxa"/>
            <w:vMerge/>
            <w:vAlign w:val="center"/>
          </w:tcPr>
          <w:p w:rsidR="00517F92" w:rsidRDefault="00517F92" w:rsidP="00FD043E">
            <w:pPr>
              <w:jc w:val="center"/>
            </w:pPr>
          </w:p>
        </w:tc>
        <w:tc>
          <w:tcPr>
            <w:tcW w:w="2594" w:type="dxa"/>
            <w:gridSpan w:val="2"/>
            <w:vAlign w:val="center"/>
          </w:tcPr>
          <w:p w:rsidR="00517F92" w:rsidRDefault="00517F92" w:rsidP="00FD043E">
            <w:pPr>
              <w:jc w:val="center"/>
            </w:pPr>
          </w:p>
        </w:tc>
        <w:tc>
          <w:tcPr>
            <w:tcW w:w="2594" w:type="dxa"/>
            <w:gridSpan w:val="3"/>
            <w:vAlign w:val="center"/>
          </w:tcPr>
          <w:p w:rsidR="00517F92" w:rsidRDefault="00517F92" w:rsidP="00FD043E">
            <w:pPr>
              <w:jc w:val="center"/>
            </w:pPr>
          </w:p>
        </w:tc>
        <w:tc>
          <w:tcPr>
            <w:tcW w:w="2596" w:type="dxa"/>
            <w:gridSpan w:val="2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1426"/>
          <w:jc w:val="center"/>
        </w:trPr>
        <w:tc>
          <w:tcPr>
            <w:tcW w:w="1545" w:type="dxa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专家组综合</w:t>
            </w:r>
          </w:p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评价意见</w:t>
            </w:r>
          </w:p>
        </w:tc>
        <w:tc>
          <w:tcPr>
            <w:tcW w:w="7784" w:type="dxa"/>
            <w:gridSpan w:val="7"/>
            <w:vAlign w:val="bottom"/>
          </w:tcPr>
          <w:p w:rsidR="00517F92" w:rsidRDefault="00517F92" w:rsidP="00FD043E">
            <w:pPr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517F92" w:rsidTr="00FD043E">
        <w:trPr>
          <w:trHeight w:val="1239"/>
          <w:jc w:val="center"/>
        </w:trPr>
        <w:tc>
          <w:tcPr>
            <w:tcW w:w="1545" w:type="dxa"/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常务理事会</w:t>
            </w:r>
          </w:p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审核意见</w:t>
            </w:r>
          </w:p>
        </w:tc>
        <w:tc>
          <w:tcPr>
            <w:tcW w:w="7784" w:type="dxa"/>
            <w:gridSpan w:val="7"/>
            <w:vAlign w:val="bottom"/>
          </w:tcPr>
          <w:p w:rsidR="00517F92" w:rsidRDefault="00517F92" w:rsidP="00FD043E">
            <w:pPr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:rsidR="00517F92" w:rsidRDefault="00517F92" w:rsidP="00517F92">
      <w:pPr>
        <w:spacing w:line="360" w:lineRule="auto"/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lastRenderedPageBreak/>
        <w:t>砂石行业“优秀企业家”推荐表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 w:rsidR="00517F92" w:rsidTr="00FD043E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 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 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364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简要事迹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2" w:rsidRDefault="00517F92" w:rsidP="00FD043E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（500字左右，可另附页）</w:t>
            </w:r>
          </w:p>
        </w:tc>
      </w:tr>
      <w:tr w:rsidR="00517F92" w:rsidTr="00FD043E">
        <w:trPr>
          <w:trHeight w:val="160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推荐单位</w:t>
            </w:r>
          </w:p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2" w:rsidRDefault="00517F92" w:rsidP="00FD043E">
            <w:pPr>
              <w:ind w:firstLineChars="450" w:firstLine="108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</w:t>
            </w:r>
          </w:p>
          <w:p w:rsidR="00517F92" w:rsidRDefault="00517F92" w:rsidP="00FD043E">
            <w:pPr>
              <w:ind w:firstLineChars="450" w:firstLine="1080"/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ind w:firstLineChars="450" w:firstLine="1080"/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ind w:firstLineChars="2400" w:firstLine="5760"/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ind w:firstLineChars="2400" w:firstLine="576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（单位公章）</w:t>
            </w:r>
          </w:p>
          <w:p w:rsidR="00517F92" w:rsidRDefault="00517F92" w:rsidP="00FD043E">
            <w:pPr>
              <w:ind w:firstLineChars="1800" w:firstLine="432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年   月   日</w:t>
            </w:r>
          </w:p>
        </w:tc>
      </w:tr>
      <w:tr w:rsidR="00517F92" w:rsidTr="00FD043E">
        <w:trPr>
          <w:trHeight w:val="160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专家组综合</w:t>
            </w:r>
          </w:p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2" w:rsidRDefault="00517F92" w:rsidP="00FD043E">
            <w:pPr>
              <w:ind w:firstLineChars="2400" w:firstLine="5760"/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ind w:firstLineChars="2400" w:firstLine="5760"/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ind w:leftChars="228" w:left="839" w:hangingChars="150" w:hanging="36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年   月   日</w:t>
            </w:r>
          </w:p>
        </w:tc>
      </w:tr>
      <w:tr w:rsidR="00517F92" w:rsidTr="00FD043E">
        <w:trPr>
          <w:trHeight w:val="160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常务理事会</w:t>
            </w:r>
          </w:p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2" w:rsidRDefault="00517F92" w:rsidP="00FD043E">
            <w:pPr>
              <w:ind w:firstLineChars="2400" w:firstLine="5760"/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ind w:firstLineChars="2400" w:firstLine="576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年   月   日</w:t>
            </w:r>
          </w:p>
        </w:tc>
      </w:tr>
    </w:tbl>
    <w:p w:rsidR="00517F92" w:rsidRDefault="00517F92" w:rsidP="00517F92">
      <w:pPr>
        <w:spacing w:line="360" w:lineRule="auto"/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lastRenderedPageBreak/>
        <w:t>砂石行业“优秀工作者”推荐表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 w:rsidR="00517F92" w:rsidTr="00FD043E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文化程度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 业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 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 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364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简要事迹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2" w:rsidRDefault="00517F92" w:rsidP="00FD043E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（500字左右，可另附页）</w:t>
            </w:r>
          </w:p>
        </w:tc>
      </w:tr>
      <w:tr w:rsidR="00517F92" w:rsidTr="00FD043E">
        <w:trPr>
          <w:trHeight w:val="1308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推荐单位</w:t>
            </w:r>
          </w:p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2" w:rsidRDefault="00517F92" w:rsidP="00FD043E">
            <w:pPr>
              <w:ind w:firstLineChars="450" w:firstLine="108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</w:t>
            </w:r>
          </w:p>
          <w:p w:rsidR="00517F92" w:rsidRDefault="00517F92" w:rsidP="00FD043E">
            <w:pPr>
              <w:ind w:firstLineChars="450" w:firstLine="1080"/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ind w:firstLineChars="450" w:firstLine="1080"/>
              <w:rPr>
                <w:rFonts w:ascii="仿宋" w:eastAsia="仿宋" w:hAnsi="仿宋" w:cs="仿宋" w:hint="eastAsia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517F92" w:rsidRDefault="00517F92" w:rsidP="00FD043E">
            <w:pPr>
              <w:ind w:firstLineChars="2400" w:firstLine="5760"/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ind w:firstLineChars="2400" w:firstLine="576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（单位公章）</w:t>
            </w:r>
          </w:p>
          <w:p w:rsidR="00517F92" w:rsidRDefault="00517F92" w:rsidP="00FD043E">
            <w:pPr>
              <w:ind w:firstLineChars="1800" w:firstLine="432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年   月   日</w:t>
            </w:r>
          </w:p>
        </w:tc>
      </w:tr>
      <w:tr w:rsidR="00517F92" w:rsidTr="00FD043E">
        <w:trPr>
          <w:trHeight w:val="1308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专家组综合</w:t>
            </w:r>
          </w:p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2" w:rsidRDefault="00517F92" w:rsidP="00FD043E">
            <w:pPr>
              <w:ind w:firstLineChars="2400" w:firstLine="5760"/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ind w:firstLineChars="2400" w:firstLine="5760"/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ind w:leftChars="228" w:left="839" w:hangingChars="150" w:hanging="36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年   月   日</w:t>
            </w:r>
          </w:p>
        </w:tc>
      </w:tr>
      <w:tr w:rsidR="00517F92" w:rsidTr="00FD043E">
        <w:trPr>
          <w:trHeight w:val="1308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常务理事会</w:t>
            </w:r>
          </w:p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2" w:rsidRDefault="00517F92" w:rsidP="00FD043E">
            <w:pPr>
              <w:ind w:firstLineChars="2400" w:firstLine="5760"/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ind w:firstLineChars="2400" w:firstLine="576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年   月   日</w:t>
            </w:r>
          </w:p>
        </w:tc>
      </w:tr>
    </w:tbl>
    <w:p w:rsidR="00517F92" w:rsidRDefault="00517F92" w:rsidP="00517F92">
      <w:pPr>
        <w:rPr>
          <w:rFonts w:hint="eastAsia"/>
        </w:rPr>
      </w:pPr>
    </w:p>
    <w:p w:rsidR="00517F92" w:rsidRDefault="00517F92" w:rsidP="00517F92">
      <w:pPr>
        <w:spacing w:line="360" w:lineRule="auto"/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lastRenderedPageBreak/>
        <w:t>砂石行业“突出贡献奖”推荐表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 w:rsidR="00517F92" w:rsidTr="00FD043E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文化程度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原单位职务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 业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原工作单位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现通讯地址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17F92" w:rsidTr="00FD043E">
        <w:trPr>
          <w:trHeight w:val="364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工作经历及主要事迹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2" w:rsidRDefault="00517F92" w:rsidP="00FD043E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（500字左右，可另附页）</w:t>
            </w:r>
          </w:p>
        </w:tc>
      </w:tr>
      <w:tr w:rsidR="00517F92" w:rsidTr="00FD043E">
        <w:trPr>
          <w:trHeight w:val="1872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专家组综合</w:t>
            </w:r>
          </w:p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2" w:rsidRDefault="00517F92" w:rsidP="00FD043E">
            <w:pPr>
              <w:ind w:firstLineChars="2400" w:firstLine="5760"/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ind w:firstLineChars="2400" w:firstLine="5760"/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ind w:leftChars="228" w:left="839" w:hangingChars="150" w:hanging="36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</w:t>
            </w:r>
          </w:p>
          <w:p w:rsidR="00517F92" w:rsidRDefault="00517F92" w:rsidP="00FD043E">
            <w:pPr>
              <w:ind w:leftChars="228" w:left="839" w:hangingChars="150" w:hanging="360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517F92" w:rsidTr="00FD043E">
        <w:trPr>
          <w:trHeight w:val="1872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常务理事会</w:t>
            </w:r>
          </w:p>
          <w:p w:rsidR="00517F92" w:rsidRDefault="00517F92" w:rsidP="00FD04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2" w:rsidRDefault="00517F92" w:rsidP="00FD043E">
            <w:pPr>
              <w:ind w:firstLineChars="2400" w:firstLine="5760"/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ind w:firstLineChars="2400" w:firstLine="576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517F92" w:rsidRDefault="00517F92" w:rsidP="00FD043E">
            <w:pPr>
              <w:ind w:firstLineChars="2400" w:firstLine="5760"/>
              <w:rPr>
                <w:rFonts w:ascii="仿宋" w:eastAsia="仿宋" w:hAnsi="仿宋" w:cs="仿宋" w:hint="eastAsia"/>
                <w:sz w:val="24"/>
              </w:rPr>
            </w:pPr>
          </w:p>
          <w:p w:rsidR="00517F92" w:rsidRDefault="00517F92" w:rsidP="00FD043E">
            <w:pPr>
              <w:ind w:firstLineChars="2400" w:firstLine="5760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年   月   日</w:t>
            </w:r>
          </w:p>
        </w:tc>
      </w:tr>
    </w:tbl>
    <w:p w:rsidR="00517F92" w:rsidRDefault="00517F92" w:rsidP="00517F92">
      <w:pPr>
        <w:rPr>
          <w:rFonts w:hint="eastAsia"/>
        </w:rPr>
      </w:pPr>
    </w:p>
    <w:p w:rsidR="001B3A93" w:rsidRDefault="001B3A93"/>
    <w:sectPr w:rsidR="001B3A93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F9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17F92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517F9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" filled="f" stroked="f">
              <v:textbox style="mso-fit-shape-to-text:t" inset="0,0,0,0">
                <w:txbxContent>
                  <w:p w:rsidR="00000000" w:rsidRDefault="00517F92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517F92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F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92"/>
    <w:rsid w:val="001B3A93"/>
    <w:rsid w:val="005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7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517F92"/>
    <w:rPr>
      <w:rFonts w:ascii="Calibri" w:eastAsia="宋体" w:hAnsi="Calibri" w:cs="Times New Roman"/>
      <w:sz w:val="18"/>
      <w:szCs w:val="24"/>
    </w:rPr>
  </w:style>
  <w:style w:type="paragraph" w:styleId="a4">
    <w:name w:val="footer"/>
    <w:basedOn w:val="a"/>
    <w:link w:val="Char0"/>
    <w:rsid w:val="00517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517F92"/>
    <w:rPr>
      <w:rFonts w:ascii="Calibri" w:eastAsia="宋体" w:hAnsi="Calibri" w:cs="Times New Roman"/>
      <w:sz w:val="18"/>
      <w:szCs w:val="24"/>
    </w:rPr>
  </w:style>
  <w:style w:type="table" w:styleId="a5">
    <w:name w:val="Table Grid"/>
    <w:basedOn w:val="a1"/>
    <w:rsid w:val="00517F9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7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517F92"/>
    <w:rPr>
      <w:rFonts w:ascii="Calibri" w:eastAsia="宋体" w:hAnsi="Calibri" w:cs="Times New Roman"/>
      <w:sz w:val="18"/>
      <w:szCs w:val="24"/>
    </w:rPr>
  </w:style>
  <w:style w:type="paragraph" w:styleId="a4">
    <w:name w:val="footer"/>
    <w:basedOn w:val="a"/>
    <w:link w:val="Char0"/>
    <w:rsid w:val="00517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517F92"/>
    <w:rPr>
      <w:rFonts w:ascii="Calibri" w:eastAsia="宋体" w:hAnsi="Calibri" w:cs="Times New Roman"/>
      <w:sz w:val="18"/>
      <w:szCs w:val="24"/>
    </w:rPr>
  </w:style>
  <w:style w:type="table" w:styleId="a5">
    <w:name w:val="Table Grid"/>
    <w:basedOn w:val="a1"/>
    <w:rsid w:val="00517F9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</Words>
  <Characters>860</Characters>
  <Application>Microsoft Office Word</Application>
  <DocSecurity>0</DocSecurity>
  <Lines>7</Lines>
  <Paragraphs>2</Paragraphs>
  <ScaleCrop>false</ScaleCrop>
  <Company>china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2016-10-25T07:45:00Z</dcterms:created>
  <dcterms:modified xsi:type="dcterms:W3CDTF">2016-10-25T07:46:00Z</dcterms:modified>
</cp:coreProperties>
</file>